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99AF" w14:textId="77777777" w:rsidR="001C7B28" w:rsidRDefault="001C7B28" w:rsidP="001C7B2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RUMFORD</w:t>
      </w:r>
    </w:p>
    <w:p w14:paraId="583C740A" w14:textId="45795FDB" w:rsidR="001C7B28" w:rsidRDefault="001C7B28" w:rsidP="001C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SELECTPERSONS </w:t>
      </w:r>
      <w:r w:rsidR="007A0D00">
        <w:rPr>
          <w:rFonts w:ascii="Times New Roman" w:hAnsi="Times New Roman" w:cs="Times New Roman"/>
          <w:sz w:val="24"/>
          <w:szCs w:val="24"/>
        </w:rPr>
        <w:t>Minutes</w:t>
      </w:r>
    </w:p>
    <w:p w14:paraId="223C7695" w14:textId="5626BD1B" w:rsidR="001C7B28" w:rsidRDefault="00902C71" w:rsidP="001C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16th</w:t>
      </w:r>
      <w:r w:rsidR="009D4C0F">
        <w:rPr>
          <w:rFonts w:ascii="Times New Roman" w:hAnsi="Times New Roman" w:cs="Times New Roman"/>
          <w:sz w:val="24"/>
          <w:szCs w:val="24"/>
        </w:rPr>
        <w:t xml:space="preserve"> </w:t>
      </w:r>
      <w:r w:rsidR="001C7B28">
        <w:rPr>
          <w:rFonts w:ascii="Times New Roman" w:hAnsi="Times New Roman" w:cs="Times New Roman"/>
          <w:sz w:val="24"/>
          <w:szCs w:val="24"/>
        </w:rPr>
        <w:t>at 6:</w:t>
      </w:r>
      <w:r w:rsidR="00ED66D6">
        <w:rPr>
          <w:rFonts w:ascii="Times New Roman" w:hAnsi="Times New Roman" w:cs="Times New Roman"/>
          <w:sz w:val="24"/>
          <w:szCs w:val="24"/>
        </w:rPr>
        <w:t>0</w:t>
      </w:r>
      <w:r w:rsidR="001C7B28">
        <w:rPr>
          <w:rFonts w:ascii="Times New Roman" w:hAnsi="Times New Roman" w:cs="Times New Roman"/>
          <w:sz w:val="24"/>
          <w:szCs w:val="24"/>
        </w:rPr>
        <w:t>0 p.m.</w:t>
      </w:r>
    </w:p>
    <w:p w14:paraId="38EE57F0" w14:textId="0DF84D53" w:rsidR="001C7B28" w:rsidRDefault="001C7B28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27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2C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70F">
        <w:rPr>
          <w:rFonts w:ascii="Times New Roman" w:hAnsi="Times New Roman" w:cs="Times New Roman"/>
          <w:sz w:val="24"/>
          <w:szCs w:val="24"/>
        </w:rPr>
        <w:t xml:space="preserve"> </w:t>
      </w:r>
      <w:r w:rsidR="00A32CFA">
        <w:rPr>
          <w:rFonts w:ascii="Times New Roman" w:hAnsi="Times New Roman" w:cs="Times New Roman"/>
          <w:sz w:val="24"/>
          <w:szCs w:val="24"/>
        </w:rPr>
        <w:t>Rumford Falls Auditorium</w:t>
      </w:r>
    </w:p>
    <w:p w14:paraId="5FF7B1B2" w14:textId="77777777" w:rsidR="00ED66D6" w:rsidRDefault="00ED66D6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47DBD1" w14:textId="22F9B093" w:rsidR="00EA0C9C" w:rsidRDefault="00ED66D6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p.m. Executive session ref Economic Development </w:t>
      </w:r>
      <w:r w:rsidRPr="00724016">
        <w:rPr>
          <w:rFonts w:ascii="Tahoma" w:hAnsi="Tahoma" w:cs="Tahoma"/>
        </w:rPr>
        <w:t>1 MRS §405(6)(C</w:t>
      </w:r>
      <w:r>
        <w:rPr>
          <w:rFonts w:ascii="Tahoma" w:hAnsi="Tahoma" w:cs="Tahoma"/>
        </w:rPr>
        <w:t xml:space="preserve">) </w:t>
      </w:r>
    </w:p>
    <w:p w14:paraId="7A240C14" w14:textId="763E622B" w:rsidR="00C8650E" w:rsidRDefault="00ED66D6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Jury Room</w:t>
      </w:r>
    </w:p>
    <w:p w14:paraId="689C336E" w14:textId="77777777" w:rsidR="00ED66D6" w:rsidRDefault="00ED66D6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7D2E04" w14:textId="2C176A58" w:rsidR="00E9267D" w:rsidRDefault="00E9267D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Brennick motioned to enter session at 6:01 and DiConzo seconded</w:t>
      </w:r>
    </w:p>
    <w:p w14:paraId="4E0E89D8" w14:textId="549874F6" w:rsidR="00E9267D" w:rsidRDefault="00E9267D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Vote 5-0</w:t>
      </w:r>
    </w:p>
    <w:p w14:paraId="652934F4" w14:textId="77777777" w:rsidR="00E9267D" w:rsidRDefault="00E9267D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E4D8CB" w14:textId="147E5F1E" w:rsidR="00E9267D" w:rsidRDefault="00E9267D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Exit session 6:35 pm</w:t>
      </w:r>
    </w:p>
    <w:p w14:paraId="544BAD26" w14:textId="77777777" w:rsidR="00ED66D6" w:rsidRPr="002A3F2F" w:rsidRDefault="00ED66D6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158ADB" w14:textId="5AE33899" w:rsidR="001C7B28" w:rsidRPr="00AE61F7" w:rsidRDefault="001C7B28" w:rsidP="00AE6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1F7">
        <w:rPr>
          <w:rFonts w:ascii="Times New Roman" w:hAnsi="Times New Roman" w:cs="Times New Roman"/>
          <w:sz w:val="24"/>
          <w:szCs w:val="24"/>
        </w:rPr>
        <w:t>Call to Order</w:t>
      </w:r>
    </w:p>
    <w:p w14:paraId="777CAA7A" w14:textId="77777777" w:rsidR="001C7B28" w:rsidRPr="002D7C13" w:rsidRDefault="001C7B28" w:rsidP="001C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Pledge of Allegiance</w:t>
      </w:r>
    </w:p>
    <w:p w14:paraId="42041CFA" w14:textId="74C9FA40" w:rsidR="00D47492" w:rsidRDefault="001C7B28" w:rsidP="00D474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Adopt Agenda</w:t>
      </w:r>
    </w:p>
    <w:p w14:paraId="4C523D58" w14:textId="77777777" w:rsidR="00212D00" w:rsidRDefault="009558FF" w:rsidP="00D474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</w:t>
      </w:r>
    </w:p>
    <w:p w14:paraId="7FDF90BA" w14:textId="07CABD73" w:rsidR="008C5BEB" w:rsidRDefault="008C5BEB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Legion Post 24 – Victualer’s License – 184 Congress Street</w:t>
      </w:r>
    </w:p>
    <w:p w14:paraId="731BA683" w14:textId="77777777" w:rsidR="0001711F" w:rsidRDefault="0001711F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08C9451" w14:textId="6E573511" w:rsidR="0049215A" w:rsidRDefault="0049215A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Sunset Maine Retreat – Innkeeper’s License – 517 Knox Street</w:t>
      </w:r>
    </w:p>
    <w:p w14:paraId="5A3CC76D" w14:textId="77777777" w:rsidR="008362FA" w:rsidRDefault="008362FA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CDEBAA3" w14:textId="28EBE810" w:rsidR="008362FA" w:rsidRDefault="008362FA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bookmarkStart w:id="0" w:name="_Hlk165451328"/>
      <w:r>
        <w:rPr>
          <w:rFonts w:ascii="Times New Roman" w:hAnsi="Times New Roman" w:cs="Times New Roman"/>
          <w:sz w:val="24"/>
          <w:szCs w:val="24"/>
        </w:rPr>
        <w:t xml:space="preserve">Sunday River Getaway – Innkeeper’s License – 1754 Route 2 (Ben &amp; Sam Byam) </w:t>
      </w:r>
    </w:p>
    <w:p w14:paraId="5686A104" w14:textId="77777777" w:rsidR="00706BA0" w:rsidRDefault="00706BA0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91E576C" w14:textId="4866B78A" w:rsidR="00706BA0" w:rsidRDefault="00706BA0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bookmarkStart w:id="1" w:name="_Hlk165458036"/>
      <w:r>
        <w:rPr>
          <w:rFonts w:ascii="Times New Roman" w:hAnsi="Times New Roman" w:cs="Times New Roman"/>
          <w:sz w:val="24"/>
          <w:szCs w:val="24"/>
        </w:rPr>
        <w:t>Spicer Properties, LLC – Innkeeper’s License – 158 Lincoln Ave (Bonni Spicer)</w:t>
      </w:r>
    </w:p>
    <w:p w14:paraId="13E4D04D" w14:textId="77777777" w:rsidR="00C304FC" w:rsidRDefault="00C304FC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60583AD" w14:textId="1E7B02FB" w:rsidR="00C304FC" w:rsidRDefault="00C304FC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bookmarkStart w:id="2" w:name="_Hlk165534700"/>
      <w:r>
        <w:rPr>
          <w:rFonts w:ascii="Times New Roman" w:hAnsi="Times New Roman" w:cs="Times New Roman"/>
          <w:sz w:val="24"/>
          <w:szCs w:val="24"/>
        </w:rPr>
        <w:t>Charming Home Getaway – Innkeeper’s License – 506 Pine Street (Lazar Toshkin)</w:t>
      </w:r>
    </w:p>
    <w:p w14:paraId="0A0DF89B" w14:textId="77777777" w:rsidR="000555B8" w:rsidRDefault="000555B8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7B176F7" w14:textId="23A033B7" w:rsidR="000555B8" w:rsidRDefault="000555B8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bookmarkStart w:id="3" w:name="_Hlk166479837"/>
      <w:r>
        <w:rPr>
          <w:rFonts w:ascii="Times New Roman" w:hAnsi="Times New Roman" w:cs="Times New Roman"/>
          <w:sz w:val="24"/>
          <w:szCs w:val="24"/>
        </w:rPr>
        <w:t xml:space="preserve">Cozy Mountain Retreat (Rumford Cabin) – Innkeeper’s License – 1694 Route 2 – ( Carol Reynolds) </w:t>
      </w:r>
    </w:p>
    <w:bookmarkEnd w:id="3"/>
    <w:p w14:paraId="5398AFE1" w14:textId="77777777" w:rsidR="000555B8" w:rsidRDefault="000555B8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7117D3E" w14:textId="39191603" w:rsidR="000555B8" w:rsidRDefault="000555B8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bookmarkStart w:id="4" w:name="_Hlk166479753"/>
      <w:r>
        <w:rPr>
          <w:rFonts w:ascii="Times New Roman" w:hAnsi="Times New Roman" w:cs="Times New Roman"/>
          <w:sz w:val="24"/>
          <w:szCs w:val="24"/>
        </w:rPr>
        <w:t>Rev. John Elliot Stand LLC – Innkeeper’s License – 1746 Rt 2 (Sally Carey)</w:t>
      </w:r>
    </w:p>
    <w:bookmarkEnd w:id="4"/>
    <w:p w14:paraId="7C3A9B60" w14:textId="77777777" w:rsidR="00AE19C2" w:rsidRDefault="00AE19C2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E7CE3DA" w14:textId="2DFEF266" w:rsidR="00AE19C2" w:rsidRDefault="00AE19C2" w:rsidP="00AE19C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bookmarkStart w:id="5" w:name="_Hlk165623534"/>
      <w:r>
        <w:rPr>
          <w:rFonts w:ascii="Times New Roman" w:hAnsi="Times New Roman" w:cs="Times New Roman"/>
          <w:sz w:val="24"/>
          <w:szCs w:val="24"/>
        </w:rPr>
        <w:t>Hydrangea Home, LLC – Innkeeper’s License – 462 South Rumford Road (Joao Laranjeira)</w:t>
      </w:r>
      <w:bookmarkEnd w:id="0"/>
      <w:bookmarkEnd w:id="1"/>
      <w:bookmarkEnd w:id="2"/>
    </w:p>
    <w:bookmarkEnd w:id="5"/>
    <w:p w14:paraId="28B5C80C" w14:textId="77777777" w:rsidR="00AE19C2" w:rsidRDefault="00AE19C2" w:rsidP="00AE19C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D054A92" w14:textId="77777777" w:rsidR="00AE19C2" w:rsidRDefault="00AE19C2" w:rsidP="00AE19C2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Rumford BoardWalk Inn – Innkeeper’s License – 867 Route 120 (David Arsenault)</w:t>
      </w:r>
    </w:p>
    <w:p w14:paraId="02DB9D0A" w14:textId="77777777" w:rsidR="00943DDD" w:rsidRDefault="00943DDD" w:rsidP="00AE19C2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D28E69C" w14:textId="6D3736E9" w:rsidR="00943DDD" w:rsidRDefault="00943DDD" w:rsidP="00AE19C2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bookmarkStart w:id="6" w:name="_Hlk165882315"/>
      <w:r>
        <w:rPr>
          <w:rFonts w:ascii="Times New Roman" w:hAnsi="Times New Roman" w:cs="Times New Roman"/>
          <w:sz w:val="24"/>
          <w:szCs w:val="24"/>
        </w:rPr>
        <w:lastRenderedPageBreak/>
        <w:t>Gatch’s Food Spirit and Catering – Victualer’s License – 137 Rumford Ave (Bonnie Gatchell)</w:t>
      </w:r>
    </w:p>
    <w:bookmarkEnd w:id="6"/>
    <w:p w14:paraId="5FFA2722" w14:textId="77777777" w:rsidR="00AE19C2" w:rsidRPr="00AE19C2" w:rsidRDefault="00AE19C2" w:rsidP="00AE19C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2B90A48" w14:textId="6A765EB1" w:rsidR="0001711F" w:rsidRDefault="0001711F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Hawking and Peddling License – Volkernick’s Sausage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Jeremy Volkernick </w:t>
      </w:r>
    </w:p>
    <w:p w14:paraId="066A5C4D" w14:textId="77777777" w:rsidR="00662833" w:rsidRDefault="00662833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1BFE7F6" w14:textId="09B34F3A" w:rsidR="00662833" w:rsidRDefault="00662833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Liquor License – Chamberlains Tap &amp; Table – Erica and Jason Chamberlain – 25 Hartford Street</w:t>
      </w:r>
    </w:p>
    <w:p w14:paraId="31F7CB1E" w14:textId="4D04C615" w:rsidR="003E71E7" w:rsidRDefault="00E9267D" w:rsidP="00955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091702" w14:textId="5B3AA47F" w:rsidR="00E9267D" w:rsidRDefault="00E9267D" w:rsidP="00955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Comments</w:t>
      </w:r>
    </w:p>
    <w:p w14:paraId="7ACCF829" w14:textId="77777777" w:rsidR="00E9267D" w:rsidRPr="00955766" w:rsidRDefault="00E9267D" w:rsidP="00955766">
      <w:pPr>
        <w:rPr>
          <w:rFonts w:ascii="Times New Roman" w:hAnsi="Times New Roman" w:cs="Times New Roman"/>
          <w:sz w:val="24"/>
          <w:szCs w:val="24"/>
        </w:rPr>
      </w:pPr>
    </w:p>
    <w:p w14:paraId="1B71A8CC" w14:textId="3FA10419" w:rsidR="00C06A95" w:rsidRDefault="00D37942" w:rsidP="009D4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Action Following Public Hearing:</w:t>
      </w:r>
    </w:p>
    <w:p w14:paraId="179B14CD" w14:textId="364FD9F7" w:rsidR="008C5BEB" w:rsidRDefault="008C5BEB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Legion Post 24 – Victualer’s License – 184 Congress Street</w:t>
      </w:r>
    </w:p>
    <w:p w14:paraId="48EFEADD" w14:textId="77777777" w:rsidR="0001711F" w:rsidRDefault="0001711F" w:rsidP="008C5BE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72B7581" w14:textId="1BAAE0E9" w:rsidR="0001711F" w:rsidRDefault="0049215A" w:rsidP="0049215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Sunset Maine Retreat – Innkeeper’s License – 517 Knox Street</w:t>
      </w:r>
    </w:p>
    <w:p w14:paraId="38358C83" w14:textId="77777777" w:rsidR="008362FA" w:rsidRDefault="008362FA" w:rsidP="0049215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5F1EFE0" w14:textId="5C255AB5" w:rsidR="008362FA" w:rsidRDefault="008362FA" w:rsidP="008362F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River Getaway – Innkeeper’s License – 1754 Route 2 (Ben &amp; Sam Byam) </w:t>
      </w:r>
    </w:p>
    <w:p w14:paraId="4F8F2353" w14:textId="77777777" w:rsidR="00706BA0" w:rsidRDefault="00706BA0" w:rsidP="008362F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E3C9F10" w14:textId="2DEE37B8" w:rsidR="00706BA0" w:rsidRDefault="00706BA0" w:rsidP="00706BA0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Spicer Properties, LLC – Innkeeper’s License – 158 Lincoln Ave (Bonni Spicer)</w:t>
      </w:r>
    </w:p>
    <w:p w14:paraId="3116B087" w14:textId="77777777" w:rsidR="00AE19C2" w:rsidRDefault="00AE19C2" w:rsidP="00706BA0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C16CE44" w14:textId="77777777" w:rsidR="00AE19C2" w:rsidRDefault="00AE19C2" w:rsidP="00706BA0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bookmarkStart w:id="7" w:name="_Hlk165623596"/>
      <w:r>
        <w:rPr>
          <w:rFonts w:ascii="Times New Roman" w:hAnsi="Times New Roman" w:cs="Times New Roman"/>
          <w:sz w:val="24"/>
          <w:szCs w:val="24"/>
        </w:rPr>
        <w:t>Rumford BoardWalk Inn – Innkeeper’s License – 867 Route 120 (David Arsenault)</w:t>
      </w:r>
    </w:p>
    <w:p w14:paraId="5514DB73" w14:textId="77777777" w:rsidR="000555B8" w:rsidRDefault="000555B8" w:rsidP="00706BA0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A273D48" w14:textId="77777777" w:rsidR="000555B8" w:rsidRDefault="000555B8" w:rsidP="000555B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Cozy Mountain Retreat (Rumford Cabin) – Innkeeper’s License – 1694 Route 2 – ( Carol Reynolds) </w:t>
      </w:r>
      <w:bookmarkEnd w:id="7"/>
    </w:p>
    <w:p w14:paraId="7AE53885" w14:textId="609F4BAE" w:rsidR="00AE19C2" w:rsidRPr="000555B8" w:rsidRDefault="00AE19C2" w:rsidP="000555B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055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D3CFB" w14:textId="77777777" w:rsidR="00943DDD" w:rsidRDefault="00943DDD" w:rsidP="00943DDD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Gatch’s Food Spirit and Catering – Victualer’s License – 137 Rumford Ave (Bonnie Gatchell)</w:t>
      </w:r>
    </w:p>
    <w:p w14:paraId="6E50C271" w14:textId="77777777" w:rsidR="00943DDD" w:rsidRPr="00706BA0" w:rsidRDefault="00943DDD" w:rsidP="00706BA0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77C011C" w14:textId="75F8DC63" w:rsidR="0001711F" w:rsidRDefault="0001711F" w:rsidP="0001711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Hawking and Peddling License – Volkernick’s Sausage – Jeremy Volkernick</w:t>
      </w:r>
    </w:p>
    <w:p w14:paraId="10A2ECF7" w14:textId="77777777" w:rsidR="00AE19C2" w:rsidRDefault="00AE19C2" w:rsidP="0001711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4FC0824" w14:textId="6AB17126" w:rsidR="00662833" w:rsidRDefault="00C304FC" w:rsidP="00C304F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Charming Home Getaway – Innkeeper’s License – 506 Pine Street (Lazar Toshkin)</w:t>
      </w:r>
    </w:p>
    <w:p w14:paraId="50A6443E" w14:textId="77777777" w:rsidR="000555B8" w:rsidRDefault="000555B8" w:rsidP="00C304F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AEBADF1" w14:textId="44919AF3" w:rsidR="00C304FC" w:rsidRDefault="000555B8" w:rsidP="000555B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Rev. John Elliot Stand LLC – Innkeeper’s License – 1746 Rt 2 (Sally Carey)</w:t>
      </w:r>
    </w:p>
    <w:p w14:paraId="07C8066D" w14:textId="77777777" w:rsidR="000555B8" w:rsidRPr="000555B8" w:rsidRDefault="000555B8" w:rsidP="000555B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04C6C5E" w14:textId="5EC97073" w:rsidR="008362FA" w:rsidRDefault="00662833" w:rsidP="00706BA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Liquor License – Chamberlains Tap &amp; Table – Erica and Jason Chamberlain – 25 Hartford Street</w:t>
      </w:r>
    </w:p>
    <w:p w14:paraId="4BF09EFA" w14:textId="77777777" w:rsidR="00AE19C2" w:rsidRDefault="00AE19C2" w:rsidP="00706BA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1F797F1" w14:textId="77777777" w:rsidR="00AE19C2" w:rsidRDefault="00AE19C2" w:rsidP="00AE19C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Hydrangea Home, LLC – Innkeeper’s License – 462 South Rumford Road (Joao Laranjeira)</w:t>
      </w:r>
    </w:p>
    <w:p w14:paraId="1E2F3CEB" w14:textId="77777777" w:rsidR="00AE19C2" w:rsidRPr="00706BA0" w:rsidRDefault="00AE19C2" w:rsidP="00706BA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ABA4E0D" w14:textId="7B52CB4F" w:rsidR="008362FA" w:rsidRDefault="00E9267D" w:rsidP="008362F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DiConzo motioned to approve and seconded by Theriault </w:t>
      </w:r>
    </w:p>
    <w:p w14:paraId="09EB26EA" w14:textId="5D83B77E" w:rsidR="00E9267D" w:rsidRDefault="00E9267D" w:rsidP="008362F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1FEC0ED8" w14:textId="77777777" w:rsidR="008362FA" w:rsidRPr="008362FA" w:rsidRDefault="008362FA" w:rsidP="008362F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FCAF9F0" w14:textId="50990838" w:rsidR="001C7B28" w:rsidRPr="002A3F2F" w:rsidRDefault="001C7B28" w:rsidP="002A3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7C13">
        <w:rPr>
          <w:rFonts w:ascii="Times New Roman" w:hAnsi="Times New Roman" w:cs="Times New Roman"/>
          <w:sz w:val="24"/>
          <w:szCs w:val="24"/>
        </w:rPr>
        <w:t xml:space="preserve">Special Presentation or Award: </w:t>
      </w:r>
    </w:p>
    <w:p w14:paraId="189AD233" w14:textId="77777777" w:rsidR="002A3F2F" w:rsidRPr="002A3F2F" w:rsidRDefault="002A3F2F" w:rsidP="002A3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8E356CF" w14:textId="77777777" w:rsidR="001C7B28" w:rsidRPr="002D7C13" w:rsidRDefault="001C7B28" w:rsidP="001C7B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 xml:space="preserve">Public Comment: </w:t>
      </w:r>
    </w:p>
    <w:p w14:paraId="24862F53" w14:textId="0F59B975" w:rsidR="001C7B28" w:rsidRPr="002D7C13" w:rsidRDefault="001C7B28" w:rsidP="001C7B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Town Manager’s Report</w:t>
      </w:r>
      <w:r w:rsidR="00FD5714">
        <w:rPr>
          <w:rFonts w:ascii="Times New Roman" w:hAnsi="Times New Roman" w:cs="Times New Roman"/>
          <w:sz w:val="24"/>
          <w:szCs w:val="24"/>
        </w:rPr>
        <w:t>: We will be having generator work done at the Municipal building starting next week. The Library is moving along and the basement floor</w:t>
      </w:r>
      <w:r w:rsidR="001512E9">
        <w:rPr>
          <w:rFonts w:ascii="Times New Roman" w:hAnsi="Times New Roman" w:cs="Times New Roman"/>
          <w:sz w:val="24"/>
          <w:szCs w:val="24"/>
        </w:rPr>
        <w:t xml:space="preserve"> level has been abated</w:t>
      </w:r>
      <w:r w:rsidR="00FD5714">
        <w:rPr>
          <w:rFonts w:ascii="Times New Roman" w:hAnsi="Times New Roman" w:cs="Times New Roman"/>
          <w:sz w:val="24"/>
          <w:szCs w:val="24"/>
        </w:rPr>
        <w:t>.</w:t>
      </w:r>
    </w:p>
    <w:p w14:paraId="4AD23AC0" w14:textId="77777777" w:rsidR="001C7B28" w:rsidRDefault="001C7B28" w:rsidP="001C7B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Department Heads and Committee Chairs</w:t>
      </w:r>
    </w:p>
    <w:p w14:paraId="6726436C" w14:textId="6D560276" w:rsidR="00756602" w:rsidRDefault="00B477B9" w:rsidP="00B477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Board</w:t>
      </w:r>
      <w:r w:rsidR="001512E9">
        <w:rPr>
          <w:rFonts w:ascii="Times New Roman" w:hAnsi="Times New Roman" w:cs="Times New Roman"/>
          <w:sz w:val="24"/>
          <w:szCs w:val="24"/>
        </w:rPr>
        <w:t>: DiConzo wanted to reiterate that voting is coming up in June and  the annual town meeting on June 3</w:t>
      </w:r>
      <w:r w:rsidR="001512E9" w:rsidRPr="001512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512E9">
        <w:rPr>
          <w:rFonts w:ascii="Times New Roman" w:hAnsi="Times New Roman" w:cs="Times New Roman"/>
          <w:sz w:val="24"/>
          <w:szCs w:val="24"/>
        </w:rPr>
        <w:t xml:space="preserve"> at 7:00pm. DiConzo stated we do have some concerns for the charter commission to be voted on.</w:t>
      </w:r>
      <w:r w:rsidR="007A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37454" w14:textId="40294F3D" w:rsidR="007A5E40" w:rsidRDefault="007A5E40" w:rsidP="007A5E4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Sax stated the Rumford Falls Fair will be happening Saturday May 18</w:t>
      </w:r>
      <w:r w:rsidRPr="007A5E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all of the spots are taken.</w:t>
      </w:r>
    </w:p>
    <w:p w14:paraId="55315753" w14:textId="182E16C6" w:rsidR="007A5E40" w:rsidRPr="00B477B9" w:rsidRDefault="007A5E40" w:rsidP="007A5E4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just put out a reminder that we have 2 meeting next week, 5/21  executive session and 5/22 will be a workshop. Also Prom will be on Sat May 18</w:t>
      </w:r>
      <w:r w:rsidRPr="007A5E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E02C0" w14:textId="07673DCE" w:rsidR="0043208A" w:rsidRPr="002D7C13" w:rsidRDefault="0043208A" w:rsidP="004320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8" w:name="_Hlk103674057"/>
    </w:p>
    <w:p w14:paraId="5662EA29" w14:textId="3D628CF6" w:rsidR="003E1EBE" w:rsidRDefault="0043208A" w:rsidP="00D13B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0B9A">
        <w:rPr>
          <w:rFonts w:ascii="Times New Roman" w:hAnsi="Times New Roman" w:cs="Times New Roman"/>
          <w:sz w:val="24"/>
          <w:szCs w:val="24"/>
        </w:rPr>
        <w:t xml:space="preserve">Discuss/Approve </w:t>
      </w:r>
      <w:r w:rsidR="00951469" w:rsidRPr="00E50B9A">
        <w:rPr>
          <w:rFonts w:ascii="Times New Roman" w:hAnsi="Times New Roman" w:cs="Times New Roman"/>
          <w:sz w:val="24"/>
          <w:szCs w:val="24"/>
        </w:rPr>
        <w:t>minutes from</w:t>
      </w:r>
      <w:r w:rsidR="00DA508F" w:rsidRPr="00E50B9A">
        <w:rPr>
          <w:rFonts w:ascii="Times New Roman" w:hAnsi="Times New Roman" w:cs="Times New Roman"/>
          <w:sz w:val="24"/>
          <w:szCs w:val="24"/>
        </w:rPr>
        <w:t xml:space="preserve"> </w:t>
      </w:r>
      <w:r w:rsidR="003A777B">
        <w:rPr>
          <w:rFonts w:ascii="Times New Roman" w:hAnsi="Times New Roman" w:cs="Times New Roman"/>
          <w:sz w:val="24"/>
          <w:szCs w:val="24"/>
        </w:rPr>
        <w:t>05/02/2024</w:t>
      </w:r>
      <w:r w:rsidR="000D665F" w:rsidRPr="00E50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E8AFE" w14:textId="396BA246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DiConzo motioned to approve and seconded by Pepin</w:t>
      </w:r>
    </w:p>
    <w:p w14:paraId="50229D92" w14:textId="0E29E5E1" w:rsidR="00E9267D" w:rsidRPr="00E50B9A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4-0-1 (Theriault)</w:t>
      </w:r>
    </w:p>
    <w:p w14:paraId="5C2932AA" w14:textId="77777777" w:rsidR="00E02313" w:rsidRPr="002D7C13" w:rsidRDefault="00E02313" w:rsidP="00B477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6700F54" w14:textId="03876093" w:rsidR="009D4C0F" w:rsidRDefault="00E02313" w:rsidP="009D4C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CFA">
        <w:rPr>
          <w:rFonts w:ascii="Times New Roman" w:hAnsi="Times New Roman" w:cs="Times New Roman"/>
          <w:sz w:val="24"/>
          <w:szCs w:val="24"/>
        </w:rPr>
        <w:t xml:space="preserve">Discuss/ Approve </w:t>
      </w:r>
      <w:r w:rsidR="00AC7B6B" w:rsidRPr="00A32CFA">
        <w:rPr>
          <w:rFonts w:ascii="Times New Roman" w:hAnsi="Times New Roman" w:cs="Times New Roman"/>
          <w:sz w:val="24"/>
          <w:szCs w:val="24"/>
        </w:rPr>
        <w:t>W</w:t>
      </w:r>
      <w:r w:rsidR="007B456E" w:rsidRPr="00A32CFA">
        <w:rPr>
          <w:rFonts w:ascii="Times New Roman" w:hAnsi="Times New Roman" w:cs="Times New Roman"/>
          <w:sz w:val="24"/>
          <w:szCs w:val="24"/>
        </w:rPr>
        <w:t>arrant</w:t>
      </w:r>
      <w:bookmarkEnd w:id="8"/>
      <w:r w:rsidR="00C121EC" w:rsidRPr="00A32CFA">
        <w:rPr>
          <w:rFonts w:ascii="Times New Roman" w:hAnsi="Times New Roman" w:cs="Times New Roman"/>
          <w:sz w:val="24"/>
          <w:szCs w:val="24"/>
        </w:rPr>
        <w:t xml:space="preserve"> #</w:t>
      </w:r>
      <w:r w:rsidR="00B83710">
        <w:rPr>
          <w:rFonts w:ascii="Times New Roman" w:hAnsi="Times New Roman" w:cs="Times New Roman"/>
          <w:sz w:val="24"/>
          <w:szCs w:val="24"/>
        </w:rPr>
        <w:t>4</w:t>
      </w:r>
      <w:r w:rsidR="003A777B">
        <w:rPr>
          <w:rFonts w:ascii="Times New Roman" w:hAnsi="Times New Roman" w:cs="Times New Roman"/>
          <w:sz w:val="24"/>
          <w:szCs w:val="24"/>
        </w:rPr>
        <w:t>8</w:t>
      </w:r>
    </w:p>
    <w:p w14:paraId="48E90336" w14:textId="236E3A8C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Brennick motioned to approve and seconded by DiConzo </w:t>
      </w:r>
    </w:p>
    <w:p w14:paraId="70FFD876" w14:textId="3684A749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128CBAF4" w14:textId="77777777" w:rsidR="00B12E50" w:rsidRPr="00B12E50" w:rsidRDefault="00B12E50" w:rsidP="00B12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AB6D4B" w14:textId="6BFB52CC" w:rsidR="00B12E50" w:rsidRDefault="00B12E50" w:rsidP="009D4C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/ Approve </w:t>
      </w:r>
      <w:r w:rsidR="000D69C2">
        <w:rPr>
          <w:rFonts w:ascii="Times New Roman" w:hAnsi="Times New Roman" w:cs="Times New Roman"/>
          <w:sz w:val="24"/>
          <w:szCs w:val="24"/>
        </w:rPr>
        <w:t>nomination to the National Register of Historic Places</w:t>
      </w:r>
    </w:p>
    <w:p w14:paraId="4E9DB994" w14:textId="23C7DFC0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motioned to authorize Town Manager to sign document to nominate Rumford Center Meeting House and seconded by DiConzo</w:t>
      </w:r>
    </w:p>
    <w:p w14:paraId="2ABBC296" w14:textId="389AF435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4F614E71" w14:textId="77777777" w:rsidR="000D69C2" w:rsidRPr="000D69C2" w:rsidRDefault="000D69C2" w:rsidP="000D69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823CBF" w14:textId="4E4DB5CB" w:rsidR="000D69C2" w:rsidRDefault="000D69C2" w:rsidP="009D4C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 sign RSU 10 warrant</w:t>
      </w:r>
    </w:p>
    <w:p w14:paraId="1EE4BB74" w14:textId="77777777" w:rsidR="008E2AC8" w:rsidRDefault="008E2AC8" w:rsidP="008E2AC8">
      <w:pPr>
        <w:rPr>
          <w:rFonts w:ascii="Times New Roman" w:hAnsi="Times New Roman" w:cs="Times New Roman"/>
          <w:sz w:val="24"/>
          <w:szCs w:val="24"/>
        </w:rPr>
      </w:pPr>
    </w:p>
    <w:p w14:paraId="4E455FF3" w14:textId="77777777" w:rsidR="00290986" w:rsidRDefault="00290986" w:rsidP="008E2AC8">
      <w:pPr>
        <w:rPr>
          <w:rFonts w:ascii="Times New Roman" w:hAnsi="Times New Roman" w:cs="Times New Roman"/>
          <w:sz w:val="24"/>
          <w:szCs w:val="24"/>
        </w:rPr>
      </w:pPr>
    </w:p>
    <w:p w14:paraId="5722AD28" w14:textId="77777777" w:rsidR="00290986" w:rsidRPr="008E2AC8" w:rsidRDefault="00290986" w:rsidP="008E2AC8">
      <w:pPr>
        <w:rPr>
          <w:rFonts w:ascii="Times New Roman" w:hAnsi="Times New Roman" w:cs="Times New Roman"/>
          <w:sz w:val="24"/>
          <w:szCs w:val="24"/>
        </w:rPr>
      </w:pPr>
    </w:p>
    <w:p w14:paraId="22C9483B" w14:textId="38D063B5" w:rsidR="008E2AC8" w:rsidRDefault="008E2AC8" w:rsidP="009D4C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Discuss/ Approve - Oct 12</w:t>
      </w:r>
      <w:r w:rsidRPr="008E2A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2024 date for PumpkinFest</w:t>
      </w:r>
      <w:r w:rsidR="00026989">
        <w:rPr>
          <w:rFonts w:ascii="Times New Roman" w:hAnsi="Times New Roman" w:cs="Times New Roman"/>
          <w:sz w:val="24"/>
          <w:szCs w:val="24"/>
        </w:rPr>
        <w:t xml:space="preserve"> -Festival Event License</w:t>
      </w:r>
      <w:r>
        <w:rPr>
          <w:rFonts w:ascii="Times New Roman" w:hAnsi="Times New Roman" w:cs="Times New Roman"/>
          <w:sz w:val="24"/>
          <w:szCs w:val="24"/>
        </w:rPr>
        <w:t xml:space="preserve"> – Road Closures on Congress street – Kris Howes</w:t>
      </w:r>
    </w:p>
    <w:p w14:paraId="0E7AA712" w14:textId="490E9617" w:rsidR="00290986" w:rsidRDefault="00290986" w:rsidP="00290986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Closures: Exchange streets, both directions, Congress street &amp; Hartford Street, and closed at the intersection by FSB &amp; Dunkin, also bridges closed from 8 am – 6 pm</w:t>
      </w:r>
    </w:p>
    <w:p w14:paraId="30F9E7A1" w14:textId="0904C881" w:rsidR="00290986" w:rsidRPr="00290986" w:rsidRDefault="00290986" w:rsidP="0029098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Howes is asking if we can close exchange street on both ends at 2 pm on Oct. 11</w:t>
      </w:r>
      <w:r w:rsidRPr="002909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rather than 6 pm in the past so we have more time to set up the stage and picnic tables. </w:t>
      </w:r>
    </w:p>
    <w:p w14:paraId="21798D97" w14:textId="1E4FE4DB" w:rsidR="00AA12F0" w:rsidRDefault="00E9267D" w:rsidP="00E9267D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Brennick motioned to approve date &amp; road closures and seconded by Sax </w:t>
      </w:r>
    </w:p>
    <w:p w14:paraId="297A3DD1" w14:textId="064C406C" w:rsidR="00E9267D" w:rsidRDefault="00E9267D" w:rsidP="00E9267D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3E1391FA" w14:textId="77777777" w:rsidR="00E9267D" w:rsidRPr="00AA12F0" w:rsidRDefault="00E9267D" w:rsidP="00E9267D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5A860A65" w14:textId="435DDD32" w:rsidR="008C5BEB" w:rsidRPr="00E9267D" w:rsidRDefault="00AA12F0" w:rsidP="008C5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Discuss/ Approve Change of </w:t>
      </w:r>
      <w:r w:rsidR="003A77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electboard meeting on July 4</w:t>
      </w:r>
      <w:r w:rsidRPr="00763B7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09CFD5B" w14:textId="096D51C4" w:rsidR="00E9267D" w:rsidRDefault="00E9267D" w:rsidP="00E9267D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DiConzo motioned to move meeting to Wednesday July 3</w:t>
      </w:r>
      <w:r w:rsidRPr="00E926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seconded by Theriault</w:t>
      </w:r>
    </w:p>
    <w:p w14:paraId="461C2C7A" w14:textId="5E22082E" w:rsidR="00763B7E" w:rsidRPr="00290986" w:rsidRDefault="00E9267D" w:rsidP="00290986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20920686" w14:textId="77777777" w:rsidR="00E9267D" w:rsidRDefault="00E9267D" w:rsidP="00E9267D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14:paraId="30058222" w14:textId="4527595D" w:rsidR="00E9267D" w:rsidRDefault="00763B7E" w:rsidP="00E926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 Approve Rotary Club having an outdoor meeting at the Veterans Park – Eddie Patterson - Volkernick’s sausage will be there to explain the process on making sausage.</w:t>
      </w:r>
    </w:p>
    <w:p w14:paraId="6ACADF7B" w14:textId="76435DFE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Brennick motioned to table to next meeting and seconded by DiConzo </w:t>
      </w:r>
    </w:p>
    <w:p w14:paraId="0A56D1F8" w14:textId="6E9281A1" w:rsidR="00E9267D" w:rsidRP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47F9563A" w14:textId="77777777" w:rsidR="00D30825" w:rsidRPr="00D30825" w:rsidRDefault="00D30825" w:rsidP="00D308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2CDCB8" w14:textId="5D1464B5" w:rsidR="00763B7E" w:rsidRDefault="00D30825" w:rsidP="008C5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 Approve Kourtney to use Veterans Park on either the 18</w:t>
      </w:r>
      <w:r w:rsidRPr="00D308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19</w:t>
      </w:r>
      <w:r w:rsidRPr="00D308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her kids 5</w:t>
      </w:r>
      <w:r w:rsidRPr="00D308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birthday party</w:t>
      </w:r>
      <w:r w:rsidR="00763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just a couple hours (small group of kids)</w:t>
      </w:r>
    </w:p>
    <w:p w14:paraId="3258072F" w14:textId="0094D487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motioned to use Morency Park and DiConzo seconded</w:t>
      </w:r>
    </w:p>
    <w:p w14:paraId="588DA3B9" w14:textId="1A121E3F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1157A286" w14:textId="77777777" w:rsidR="00543F40" w:rsidRPr="00543F40" w:rsidRDefault="00543F40" w:rsidP="00543F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5635B9" w14:textId="3C46BB23" w:rsidR="00543F40" w:rsidRDefault="00543F40" w:rsidP="008C5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Discuss/ Approve refund of excise tax paid by Disabled Veterans on Motor Vehicle Registrations during this </w:t>
      </w:r>
      <w:r w:rsidR="00000D6D">
        <w:rPr>
          <w:rFonts w:ascii="Times New Roman" w:hAnsi="Times New Roman" w:cs="Times New Roman"/>
          <w:sz w:val="24"/>
          <w:szCs w:val="24"/>
        </w:rPr>
        <w:t>Fiscal</w:t>
      </w:r>
      <w:r>
        <w:rPr>
          <w:rFonts w:ascii="Times New Roman" w:hAnsi="Times New Roman" w:cs="Times New Roman"/>
          <w:sz w:val="24"/>
          <w:szCs w:val="24"/>
        </w:rPr>
        <w:t xml:space="preserve"> year.</w:t>
      </w:r>
    </w:p>
    <w:p w14:paraId="7A7DAE2C" w14:textId="58D845B9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DiConzo motioned to refund excise for veterans in the current fiscal year and seconded by Theriault </w:t>
      </w:r>
    </w:p>
    <w:p w14:paraId="66A22EED" w14:textId="24AC4C03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3-0-2 ( DiConzo &amp; Sax) </w:t>
      </w:r>
    </w:p>
    <w:p w14:paraId="3A825B70" w14:textId="77777777" w:rsidR="00D30825" w:rsidRPr="008D594D" w:rsidRDefault="00D30825" w:rsidP="008D59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E23D3F" w14:textId="464244C7" w:rsidR="008D594D" w:rsidRDefault="008D594D" w:rsidP="008C5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 Approve Nominations for Ballot Clerks that need to be appointed for 2024-2026</w:t>
      </w:r>
    </w:p>
    <w:p w14:paraId="186969E6" w14:textId="37F22243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DiConzo motioned to approve and seconded by Pepin </w:t>
      </w:r>
    </w:p>
    <w:p w14:paraId="6565088A" w14:textId="169B5806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743ED458" w14:textId="77777777" w:rsidR="007676E8" w:rsidRDefault="007676E8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A2D9221" w14:textId="77777777" w:rsidR="007676E8" w:rsidRDefault="007676E8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4516375" w14:textId="77777777" w:rsidR="007676E8" w:rsidRDefault="007676E8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D51864B" w14:textId="77777777" w:rsidR="007676E8" w:rsidRDefault="007676E8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F56DD4A" w14:textId="77777777" w:rsidR="007676E8" w:rsidRDefault="007676E8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ACB2A03" w14:textId="77777777" w:rsidR="007676E8" w:rsidRDefault="007676E8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FC99A8B" w14:textId="77777777" w:rsidR="0096228B" w:rsidRPr="0096228B" w:rsidRDefault="0096228B" w:rsidP="009622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CEEF92" w14:textId="68FECE7C" w:rsidR="0096228B" w:rsidRDefault="0096228B" w:rsidP="008C5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Executive Session ref Personnel Matter  1 MRS </w:t>
      </w:r>
      <w:r w:rsidRPr="00076000">
        <w:rPr>
          <w:rFonts w:ascii="Times New Roman" w:hAnsi="Times New Roman" w:cs="Times New Roman"/>
          <w:sz w:val="24"/>
          <w:szCs w:val="24"/>
        </w:rPr>
        <w:t>§405(6)(A)</w:t>
      </w:r>
    </w:p>
    <w:p w14:paraId="0F828041" w14:textId="44BB92D9" w:rsidR="00E9267D" w:rsidRDefault="00E9267D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motioned to enter session at 7:11 pm and seconded by Pepin</w:t>
      </w:r>
    </w:p>
    <w:p w14:paraId="27C99B4C" w14:textId="77777777" w:rsidR="00790F64" w:rsidRDefault="00790F64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5E07772" w14:textId="76949D7F" w:rsidR="00790F64" w:rsidRDefault="00790F64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at 7:39 pm</w:t>
      </w:r>
    </w:p>
    <w:p w14:paraId="285A9842" w14:textId="77777777" w:rsidR="00790F64" w:rsidRDefault="00790F64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AED4F13" w14:textId="31D5F408" w:rsidR="00790F64" w:rsidRDefault="00790F64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Motioned by DiConzo and seconded by Sax to hire P. Madore as reserve officer</w:t>
      </w:r>
    </w:p>
    <w:p w14:paraId="27857D0D" w14:textId="63AB0612" w:rsidR="00790F64" w:rsidRPr="00763B7E" w:rsidRDefault="00790F64" w:rsidP="00E926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5-0 </w:t>
      </w:r>
    </w:p>
    <w:p w14:paraId="31DB5996" w14:textId="77777777" w:rsidR="00076000" w:rsidRPr="00076000" w:rsidRDefault="00076000" w:rsidP="00076000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3F046C8F" w14:textId="63BBBD7B" w:rsidR="00BA6633" w:rsidRDefault="001C7B28" w:rsidP="00075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BE9">
        <w:rPr>
          <w:rFonts w:ascii="Times New Roman" w:hAnsi="Times New Roman" w:cs="Times New Roman"/>
          <w:sz w:val="24"/>
          <w:szCs w:val="24"/>
        </w:rPr>
        <w:t>Adjourn</w:t>
      </w:r>
    </w:p>
    <w:p w14:paraId="3E52E07F" w14:textId="765F332F" w:rsidR="00790F64" w:rsidRDefault="00790F64" w:rsidP="00790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DiConzo motioned to adjourn at 7:40 pm and seconded by Theriault</w:t>
      </w:r>
    </w:p>
    <w:p w14:paraId="2D4B6EE0" w14:textId="147D5917" w:rsidR="00790F64" w:rsidRPr="00614BE9" w:rsidRDefault="00790F64" w:rsidP="00790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sectPr w:rsidR="00790F64" w:rsidRPr="00614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86B"/>
    <w:multiLevelType w:val="hybridMultilevel"/>
    <w:tmpl w:val="7760138A"/>
    <w:lvl w:ilvl="0" w:tplc="25F0B460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01A2"/>
    <w:multiLevelType w:val="hybridMultilevel"/>
    <w:tmpl w:val="E910B308"/>
    <w:lvl w:ilvl="0" w:tplc="9C72482E">
      <w:start w:val="8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24696"/>
    <w:multiLevelType w:val="hybridMultilevel"/>
    <w:tmpl w:val="11CAD674"/>
    <w:lvl w:ilvl="0" w:tplc="2E48DE7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C828E2"/>
    <w:multiLevelType w:val="hybridMultilevel"/>
    <w:tmpl w:val="C8701C1C"/>
    <w:lvl w:ilvl="0" w:tplc="016A86EE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E361ACA"/>
    <w:multiLevelType w:val="hybridMultilevel"/>
    <w:tmpl w:val="3632ABD2"/>
    <w:lvl w:ilvl="0" w:tplc="DAD84BF0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1601F"/>
    <w:multiLevelType w:val="hybridMultilevel"/>
    <w:tmpl w:val="F23A51DA"/>
    <w:lvl w:ilvl="0" w:tplc="6626541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145921"/>
    <w:multiLevelType w:val="hybridMultilevel"/>
    <w:tmpl w:val="A21200A8"/>
    <w:lvl w:ilvl="0" w:tplc="E88E308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8950C4"/>
    <w:multiLevelType w:val="hybridMultilevel"/>
    <w:tmpl w:val="7F127D7A"/>
    <w:lvl w:ilvl="0" w:tplc="96B4EDE8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37311547">
    <w:abstractNumId w:val="4"/>
  </w:num>
  <w:num w:numId="2" w16cid:durableId="116077528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311816">
    <w:abstractNumId w:val="4"/>
  </w:num>
  <w:num w:numId="4" w16cid:durableId="1106852795">
    <w:abstractNumId w:val="0"/>
  </w:num>
  <w:num w:numId="5" w16cid:durableId="1122069574">
    <w:abstractNumId w:val="3"/>
  </w:num>
  <w:num w:numId="6" w16cid:durableId="492184306">
    <w:abstractNumId w:val="7"/>
  </w:num>
  <w:num w:numId="7" w16cid:durableId="1284574435">
    <w:abstractNumId w:val="2"/>
  </w:num>
  <w:num w:numId="8" w16cid:durableId="1742287766">
    <w:abstractNumId w:val="5"/>
  </w:num>
  <w:num w:numId="9" w16cid:durableId="107430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28"/>
    <w:rsid w:val="00000D6D"/>
    <w:rsid w:val="0001711F"/>
    <w:rsid w:val="00026989"/>
    <w:rsid w:val="000362F4"/>
    <w:rsid w:val="00036F16"/>
    <w:rsid w:val="000555B8"/>
    <w:rsid w:val="00057EA5"/>
    <w:rsid w:val="00060F08"/>
    <w:rsid w:val="000717F7"/>
    <w:rsid w:val="00076000"/>
    <w:rsid w:val="000B53B9"/>
    <w:rsid w:val="000D4922"/>
    <w:rsid w:val="000D665F"/>
    <w:rsid w:val="000D69C2"/>
    <w:rsid w:val="000F7DBA"/>
    <w:rsid w:val="0011272D"/>
    <w:rsid w:val="0013270F"/>
    <w:rsid w:val="0014598C"/>
    <w:rsid w:val="001512E9"/>
    <w:rsid w:val="0016174E"/>
    <w:rsid w:val="00170AB7"/>
    <w:rsid w:val="001802A0"/>
    <w:rsid w:val="0018228D"/>
    <w:rsid w:val="001B18F7"/>
    <w:rsid w:val="001C7B28"/>
    <w:rsid w:val="001D10CF"/>
    <w:rsid w:val="001E0C43"/>
    <w:rsid w:val="002057D9"/>
    <w:rsid w:val="00212C92"/>
    <w:rsid w:val="00212D00"/>
    <w:rsid w:val="00230E9B"/>
    <w:rsid w:val="00265399"/>
    <w:rsid w:val="00274410"/>
    <w:rsid w:val="00290986"/>
    <w:rsid w:val="002A3F2F"/>
    <w:rsid w:val="002B767D"/>
    <w:rsid w:val="002C04C5"/>
    <w:rsid w:val="002C0EF2"/>
    <w:rsid w:val="002C66AC"/>
    <w:rsid w:val="002D1FCE"/>
    <w:rsid w:val="002D6566"/>
    <w:rsid w:val="002D7C13"/>
    <w:rsid w:val="002E39AA"/>
    <w:rsid w:val="002F6F48"/>
    <w:rsid w:val="002F7F8D"/>
    <w:rsid w:val="0032440E"/>
    <w:rsid w:val="0035028A"/>
    <w:rsid w:val="00373670"/>
    <w:rsid w:val="00374333"/>
    <w:rsid w:val="0037791E"/>
    <w:rsid w:val="003A1F07"/>
    <w:rsid w:val="003A777B"/>
    <w:rsid w:val="003B0329"/>
    <w:rsid w:val="003D513D"/>
    <w:rsid w:val="003E1EBE"/>
    <w:rsid w:val="003E71E7"/>
    <w:rsid w:val="003E79AF"/>
    <w:rsid w:val="004011E8"/>
    <w:rsid w:val="00412258"/>
    <w:rsid w:val="0042640E"/>
    <w:rsid w:val="0043208A"/>
    <w:rsid w:val="004331F7"/>
    <w:rsid w:val="00450408"/>
    <w:rsid w:val="0046173A"/>
    <w:rsid w:val="00481168"/>
    <w:rsid w:val="0049215A"/>
    <w:rsid w:val="004A5F4B"/>
    <w:rsid w:val="004B27A1"/>
    <w:rsid w:val="004B4989"/>
    <w:rsid w:val="004C52D9"/>
    <w:rsid w:val="004C5ED8"/>
    <w:rsid w:val="004C6820"/>
    <w:rsid w:val="004D70AB"/>
    <w:rsid w:val="004F3984"/>
    <w:rsid w:val="00500454"/>
    <w:rsid w:val="00543F40"/>
    <w:rsid w:val="00550556"/>
    <w:rsid w:val="0055502D"/>
    <w:rsid w:val="00586055"/>
    <w:rsid w:val="005966D4"/>
    <w:rsid w:val="005A6308"/>
    <w:rsid w:val="005E15F0"/>
    <w:rsid w:val="006004C2"/>
    <w:rsid w:val="00614BE9"/>
    <w:rsid w:val="00637FD6"/>
    <w:rsid w:val="006404CA"/>
    <w:rsid w:val="00651B72"/>
    <w:rsid w:val="00662833"/>
    <w:rsid w:val="006761D4"/>
    <w:rsid w:val="00683579"/>
    <w:rsid w:val="006956C5"/>
    <w:rsid w:val="006A4679"/>
    <w:rsid w:val="006B5D0A"/>
    <w:rsid w:val="006C1AE8"/>
    <w:rsid w:val="006C2CDE"/>
    <w:rsid w:val="006C5E49"/>
    <w:rsid w:val="006D2011"/>
    <w:rsid w:val="006E3E3C"/>
    <w:rsid w:val="00706BA0"/>
    <w:rsid w:val="0071163A"/>
    <w:rsid w:val="00722857"/>
    <w:rsid w:val="00733FF1"/>
    <w:rsid w:val="0073681D"/>
    <w:rsid w:val="00745628"/>
    <w:rsid w:val="00756602"/>
    <w:rsid w:val="00763B7E"/>
    <w:rsid w:val="00765CA2"/>
    <w:rsid w:val="007676E8"/>
    <w:rsid w:val="007769BB"/>
    <w:rsid w:val="00790F64"/>
    <w:rsid w:val="007A0D00"/>
    <w:rsid w:val="007A5E40"/>
    <w:rsid w:val="007B456E"/>
    <w:rsid w:val="007D31B2"/>
    <w:rsid w:val="007E0443"/>
    <w:rsid w:val="00804CBE"/>
    <w:rsid w:val="008362FA"/>
    <w:rsid w:val="008367D0"/>
    <w:rsid w:val="00855E7A"/>
    <w:rsid w:val="00856284"/>
    <w:rsid w:val="00862D87"/>
    <w:rsid w:val="008B4D23"/>
    <w:rsid w:val="008C5BEB"/>
    <w:rsid w:val="008D1C9E"/>
    <w:rsid w:val="008D296C"/>
    <w:rsid w:val="008D3C29"/>
    <w:rsid w:val="008D594D"/>
    <w:rsid w:val="008E2AC8"/>
    <w:rsid w:val="008F2DA3"/>
    <w:rsid w:val="00902C71"/>
    <w:rsid w:val="0090503B"/>
    <w:rsid w:val="00906FBC"/>
    <w:rsid w:val="0091280B"/>
    <w:rsid w:val="009269A3"/>
    <w:rsid w:val="00943DDD"/>
    <w:rsid w:val="00951469"/>
    <w:rsid w:val="00955766"/>
    <w:rsid w:val="009558FF"/>
    <w:rsid w:val="00957410"/>
    <w:rsid w:val="0096228B"/>
    <w:rsid w:val="00964C45"/>
    <w:rsid w:val="00975818"/>
    <w:rsid w:val="009D1B1C"/>
    <w:rsid w:val="009D4C0F"/>
    <w:rsid w:val="009D732F"/>
    <w:rsid w:val="009E108A"/>
    <w:rsid w:val="00A01785"/>
    <w:rsid w:val="00A0196D"/>
    <w:rsid w:val="00A32CFA"/>
    <w:rsid w:val="00A411AB"/>
    <w:rsid w:val="00A42B9C"/>
    <w:rsid w:val="00A44EF8"/>
    <w:rsid w:val="00A72AB6"/>
    <w:rsid w:val="00AA12F0"/>
    <w:rsid w:val="00AC7B6B"/>
    <w:rsid w:val="00AE19C2"/>
    <w:rsid w:val="00AE56D3"/>
    <w:rsid w:val="00AE61F7"/>
    <w:rsid w:val="00B05079"/>
    <w:rsid w:val="00B07AE9"/>
    <w:rsid w:val="00B12E50"/>
    <w:rsid w:val="00B362BE"/>
    <w:rsid w:val="00B477B9"/>
    <w:rsid w:val="00B533B9"/>
    <w:rsid w:val="00B83710"/>
    <w:rsid w:val="00BA3871"/>
    <w:rsid w:val="00BA6633"/>
    <w:rsid w:val="00BB4E13"/>
    <w:rsid w:val="00BE1572"/>
    <w:rsid w:val="00BE7051"/>
    <w:rsid w:val="00C06A95"/>
    <w:rsid w:val="00C121EC"/>
    <w:rsid w:val="00C24564"/>
    <w:rsid w:val="00C27DDD"/>
    <w:rsid w:val="00C304FC"/>
    <w:rsid w:val="00C4658A"/>
    <w:rsid w:val="00C52307"/>
    <w:rsid w:val="00C5609D"/>
    <w:rsid w:val="00C60A74"/>
    <w:rsid w:val="00C71253"/>
    <w:rsid w:val="00C8650E"/>
    <w:rsid w:val="00C915C1"/>
    <w:rsid w:val="00CB0E94"/>
    <w:rsid w:val="00CB2E63"/>
    <w:rsid w:val="00CB3A3D"/>
    <w:rsid w:val="00CC538B"/>
    <w:rsid w:val="00CD2159"/>
    <w:rsid w:val="00CE7C9A"/>
    <w:rsid w:val="00D11F56"/>
    <w:rsid w:val="00D12CE4"/>
    <w:rsid w:val="00D2165D"/>
    <w:rsid w:val="00D30825"/>
    <w:rsid w:val="00D36910"/>
    <w:rsid w:val="00D37942"/>
    <w:rsid w:val="00D42D22"/>
    <w:rsid w:val="00D47492"/>
    <w:rsid w:val="00D5234F"/>
    <w:rsid w:val="00D9368D"/>
    <w:rsid w:val="00DA508F"/>
    <w:rsid w:val="00DE7C1A"/>
    <w:rsid w:val="00DF04A7"/>
    <w:rsid w:val="00DF6CA7"/>
    <w:rsid w:val="00E02313"/>
    <w:rsid w:val="00E0732D"/>
    <w:rsid w:val="00E50B9A"/>
    <w:rsid w:val="00E85F69"/>
    <w:rsid w:val="00E867D5"/>
    <w:rsid w:val="00E9267D"/>
    <w:rsid w:val="00EA0C9C"/>
    <w:rsid w:val="00EC0194"/>
    <w:rsid w:val="00ED66D6"/>
    <w:rsid w:val="00EE0271"/>
    <w:rsid w:val="00F03BA5"/>
    <w:rsid w:val="00F302B3"/>
    <w:rsid w:val="00F36C08"/>
    <w:rsid w:val="00F5534B"/>
    <w:rsid w:val="00F637F7"/>
    <w:rsid w:val="00F81974"/>
    <w:rsid w:val="00F85331"/>
    <w:rsid w:val="00F91952"/>
    <w:rsid w:val="00F92E42"/>
    <w:rsid w:val="00FD4A2E"/>
    <w:rsid w:val="00FD5714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195F"/>
  <w15:chartTrackingRefBased/>
  <w15:docId w15:val="{0C9A075E-4989-4E66-B6B5-71A774CB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28"/>
    <w:pPr>
      <w:ind w:left="720"/>
      <w:contextualSpacing/>
    </w:pPr>
  </w:style>
  <w:style w:type="paragraph" w:customStyle="1" w:styleId="Default">
    <w:name w:val="Default"/>
    <w:rsid w:val="001C7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Mariya Gorham</cp:lastModifiedBy>
  <cp:revision>7</cp:revision>
  <cp:lastPrinted>2024-03-04T21:19:00Z</cp:lastPrinted>
  <dcterms:created xsi:type="dcterms:W3CDTF">2024-05-17T14:41:00Z</dcterms:created>
  <dcterms:modified xsi:type="dcterms:W3CDTF">2024-05-31T14:50:00Z</dcterms:modified>
</cp:coreProperties>
</file>